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color w:val="000000"/>
          <w:sz w:val="32"/>
          <w:szCs w:val="32"/>
        </w:rPr>
        <w:t>附件2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ascii="宋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怀宁县2022—2023年度“红领巾奖章”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ascii="宋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二星章集体名单</w:t>
      </w:r>
    </w:p>
    <w:p>
      <w:pPr>
        <w:pStyle w:val="2"/>
        <w:widowControl/>
        <w:spacing w:before="0" w:beforeAutospacing="0" w:after="0" w:afterAutospacing="0" w:line="420" w:lineRule="atLeast"/>
        <w:jc w:val="center"/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</w:rPr>
        <w:t>（共</w:t>
      </w:r>
      <w:r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  <w:lang w:val="en-US" w:eastAsia="zh-CN"/>
        </w:rPr>
        <w:t>103</w:t>
      </w:r>
      <w:r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</w:rPr>
        <w:t>个）</w:t>
      </w:r>
    </w:p>
    <w:p>
      <w:pPr>
        <w:pStyle w:val="2"/>
        <w:widowControl/>
        <w:spacing w:before="0" w:beforeAutospacing="0" w:after="0" w:afterAutospacing="0" w:line="420" w:lineRule="atLeast"/>
        <w:jc w:val="center"/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  <w:lang w:eastAsia="zh-CN"/>
        </w:rPr>
        <w:t xml:space="preserve">  </w:t>
      </w:r>
    </w:p>
    <w:p>
      <w:pPr>
        <w:pStyle w:val="2"/>
        <w:widowControl/>
        <w:spacing w:before="0" w:beforeAutospacing="0" w:after="0" w:afterAutospacing="0" w:line="420" w:lineRule="atLeast"/>
        <w:jc w:val="center"/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252"/>
        <w:gridCol w:w="2220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  号</w:t>
            </w: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中队名称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怀宁县实验小学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邱倩英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怀宁县实验小学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405中队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怀宁县实验小学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505中队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怀宁县实验小学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余姣姣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210中队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何红星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405中队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509中队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黄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606中队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607中队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怀宁县星拱小学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208中队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李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怀宁县星拱小学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305中队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刘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怀宁县星拱小学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黄春燕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怀宁县星拱小学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孔圆圆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怀宁县星拱小学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606中队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储芳茗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211中队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308中队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胡顺平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404中队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416中队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510中队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邓术平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609中队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赵文娟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怀宁县振宁第二学校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胡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怀宁县振宁第二学校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李国学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怀宁县振宁第二学校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804中队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查胡应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704中队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丁士固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705中队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郑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709中队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程兴昌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710中队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陈增发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怀宁县振宁初中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杨 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汪红艳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705中队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707中队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  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708中队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怀宁县独秀初中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807中队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李治明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怀宁县稼先学校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怀宁县稼先学校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怀宁县稼先学校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少先大队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许俐婉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怀宁县高河镇中心学校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306中队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查卫玲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怀宁县高河镇中心学校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506中队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程俊芬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怀宁县高河镇中心学校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407中队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怀宁县高河镇中心学校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606中队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余  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怀宁县高河初中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705中队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怀宁县高河初中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怀宁县石牌镇中心学校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  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怀宁县石牌镇中心学校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怀宁县石牌镇中心学校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304中队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 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怀宁县石牌镇中心学校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505中队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何  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怀宁县月山镇中心学校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怀宁县月山镇中心学校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崔晓芬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怀宁县月山镇中心学校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雷  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怀宁县雷埠乡中心学校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钱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怀宁县雷埠乡中心学校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怀宁县雷埠初中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胡群芳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怀宁县腊树镇龙山小学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吴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怀宁县腊树镇中心学校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何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怀宁县腊树镇中心学校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方勤平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怀宁县腊树镇中心学校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怀宁县腊树初中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王结同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怀宁县黄龙学校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韩  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怀宁县黄龙学校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汪新超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怀宁县平山镇中心学校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史晓茜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怀宁县平山镇中心学校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怀宁县大洼学校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邢应琪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怀宁县大洼学校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怀宁县清河乡中心学校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怀宁县清河乡中心学校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李向前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怀宁县三桥镇中心学校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郭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怀宁县希望中学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怀宁县小市镇中心学校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怀宁县小市镇中心学校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怀宁县小市镇毛安小学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怀宁县小市初中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胡功玉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怀宁县黄墩镇中心学校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程桂琴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怀宁县黄墩镇中心学校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程学四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怀宁县黄墩镇中心学校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怀宁县黄墩初中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怀宁县黄墩初中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704中队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卓银娟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怀宁县石镜学校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王正明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怀宁县石镜学校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潘呈呈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怀宁县公岭镇中心学校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王坤乾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怀宁县公岭镇中心学校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怀宁县三祝初中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怀宁县秀山乡中心学校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怀宁县秀山乡中心学校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怀宁县秀山初中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怀宁县马庙镇中心学校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怀宁县马庙镇中心学校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怀宁县枫林中心学校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602中队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怀宁县枫林初中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陈森林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怀宁县育儿初中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904中队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孙书祥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怀宁县金拱镇中心学校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怀宁县金拱镇中心学校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郝希宏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怀宁县金拱初中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804中队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怀宁县凉亭乡中心学校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海鸥中队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怀宁县凉亭乡中心学校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暖阳中队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盛  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怀宁县凉亭初中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耿朝暾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怀宁县洪铺镇中心学校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604中队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怀宁县洪铺镇中心学校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怀宁县洪铺镇冶塘小学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冶塘小学少先队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汪  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怀宁县江镇镇中心学校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尤  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怀宁县江镇镇中心学校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301中队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pStyle w:val="2"/>
              <w:spacing w:beforeAutospacing="0" w:afterAutospacing="0" w:line="56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操礼英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7" w:type="dxa"/>
            <w:tcBorders>
              <w:tl2br w:val="nil"/>
              <w:tr2bl w:val="nil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怀宁县江镇初中</w:t>
            </w:r>
          </w:p>
        </w:tc>
        <w:tc>
          <w:tcPr>
            <w:tcW w:w="2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803中队</w:t>
            </w:r>
          </w:p>
        </w:tc>
        <w:tc>
          <w:tcPr>
            <w:tcW w:w="17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张红学</w:t>
            </w:r>
          </w:p>
        </w:tc>
      </w:tr>
    </w:tbl>
    <w:p>
      <w:pPr>
        <w:jc w:val="center"/>
      </w:pPr>
    </w:p>
    <w:p>
      <w:pPr>
        <w:pStyle w:val="6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76C27"/>
    <w:multiLevelType w:val="multilevel"/>
    <w:tmpl w:val="74576C2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OWY4Y2RiOTQzNGU5ODQ1MzczYmYxMzRhNDM1ZWEifQ=="/>
  </w:docVars>
  <w:rsids>
    <w:rsidRoot w:val="7DC53E83"/>
    <w:rsid w:val="50AC6238"/>
    <w:rsid w:val="7DC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2023-12-21T09:45:00Z</dcterms:created>
  <dc:creator>hb2cpc</dc:creator>
  <cp:lastModifiedBy>hb2cpc</cp:lastModifiedBy>
  <dcterms:modified xsi:type="dcterms:W3CDTF">2023-12-21T09:54:06Z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C70C15AAFCAF4469BFE60428DF782F81_13</vt:lpwstr>
  </property>
</Properties>
</file>